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664B" w14:textId="77777777" w:rsidR="005B09E8" w:rsidRPr="00A64BFE" w:rsidRDefault="005B09E8" w:rsidP="00405F7C">
      <w:pPr>
        <w:spacing w:after="0"/>
        <w:ind w:left="-426"/>
      </w:pPr>
      <w:r w:rsidRPr="00A64BFE">
        <w:rPr>
          <w:sz w:val="64"/>
        </w:rPr>
        <w:t>Välkommen till Mariestads Marathon</w:t>
      </w:r>
    </w:p>
    <w:p w14:paraId="60AEF13D" w14:textId="3F5BF323" w:rsidR="005B09E8" w:rsidRDefault="005B09E8" w:rsidP="00405F7C">
      <w:pPr>
        <w:ind w:left="-426"/>
        <w:jc w:val="center"/>
      </w:pPr>
      <w:r>
        <w:rPr>
          <w:noProof/>
        </w:rPr>
        <w:drawing>
          <wp:inline distT="0" distB="0" distL="0" distR="0" wp14:anchorId="458B6566" wp14:editId="45200193">
            <wp:extent cx="4714875" cy="2905125"/>
            <wp:effectExtent l="0" t="0" r="9525" b="9525"/>
            <wp:docPr id="4907" name="Picture 4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7" name="Picture 490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12023" r="8855" b="12324"/>
                    <a:stretch/>
                  </pic:blipFill>
                  <pic:spPr bwMode="auto">
                    <a:xfrm>
                      <a:off x="0" y="0"/>
                      <a:ext cx="4715526" cy="290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4E29E" w14:textId="6106097C" w:rsidR="005B09E8" w:rsidRDefault="00C467BE" w:rsidP="00A64BFE">
      <w:pPr>
        <w:spacing w:after="0"/>
        <w:ind w:left="-426"/>
        <w:jc w:val="center"/>
        <w:rPr>
          <w:sz w:val="32"/>
          <w:szCs w:val="32"/>
        </w:rPr>
      </w:pPr>
      <w:r w:rsidRPr="008205AE">
        <w:rPr>
          <w:sz w:val="36"/>
          <w:szCs w:val="36"/>
        </w:rPr>
        <w:t>lördagen den 20 augusti 2022</w:t>
      </w:r>
      <w:r>
        <w:rPr>
          <w:sz w:val="36"/>
          <w:szCs w:val="36"/>
        </w:rPr>
        <w:br/>
      </w:r>
      <w:r>
        <w:rPr>
          <w:rFonts w:ascii="Monotype Corsiva" w:hAnsi="Monotype Corsiva"/>
          <w:sz w:val="56"/>
        </w:rPr>
        <w:t xml:space="preserve">- </w:t>
      </w:r>
      <w:r w:rsidR="005B09E8" w:rsidRPr="0063638E">
        <w:rPr>
          <w:rFonts w:ascii="Monotype Corsiva" w:hAnsi="Monotype Corsiva"/>
          <w:sz w:val="56"/>
        </w:rPr>
        <w:t>Sveriges vackraste mara</w:t>
      </w:r>
      <w:r w:rsidRPr="00C467BE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D754DA">
        <w:rPr>
          <w:sz w:val="32"/>
          <w:szCs w:val="32"/>
        </w:rPr>
        <w:t>e</w:t>
      </w:r>
      <w:r w:rsidR="005B09E8" w:rsidRPr="00632041">
        <w:rPr>
          <w:sz w:val="32"/>
          <w:szCs w:val="32"/>
        </w:rPr>
        <w:t>n naturskön bana utmed Vänerns strand i Mariestad</w:t>
      </w:r>
    </w:p>
    <w:p w14:paraId="1CA82B46" w14:textId="71B1F1CB" w:rsidR="00050C32" w:rsidRPr="00C467BE" w:rsidRDefault="00C467BE" w:rsidP="00050C32">
      <w:pPr>
        <w:spacing w:after="0"/>
        <w:ind w:left="-426"/>
        <w:jc w:val="center"/>
        <w:rPr>
          <w:sz w:val="16"/>
          <w:szCs w:val="16"/>
        </w:rPr>
      </w:pPr>
      <w:r w:rsidRPr="00C467BE">
        <w:rPr>
          <w:sz w:val="16"/>
          <w:szCs w:val="16"/>
        </w:rPr>
        <w:br/>
      </w:r>
    </w:p>
    <w:tbl>
      <w:tblPr>
        <w:tblStyle w:val="TableGrid"/>
        <w:tblW w:w="10207" w:type="dxa"/>
        <w:tblInd w:w="-426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574"/>
        <w:gridCol w:w="8633"/>
      </w:tblGrid>
      <w:tr w:rsidR="005B09E8" w14:paraId="4FFD623C" w14:textId="77777777" w:rsidTr="005B09E8">
        <w:trPr>
          <w:trHeight w:val="28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155A87D" w14:textId="719FC0F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Start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1E2D6EB9" w14:textId="777777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Klockan 10.00, Snapens Friluftsområde.</w:t>
            </w:r>
          </w:p>
        </w:tc>
      </w:tr>
      <w:tr w:rsidR="005B09E8" w14:paraId="4EF54394" w14:textId="77777777" w:rsidTr="005B09E8">
        <w:trPr>
          <w:trHeight w:val="802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6AE6606" w14:textId="4D9BEB53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42 km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BFEF" w14:textId="777777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Tävlingsklasser Marathon</w:t>
            </w:r>
          </w:p>
          <w:p w14:paraId="51ABFFCD" w14:textId="777777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M18-34, M35, M40, M45, M50, M55, M60, M65, M70, M75, M80, M85</w:t>
            </w:r>
          </w:p>
          <w:p w14:paraId="4E813C5B" w14:textId="777777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K18-34, K35, K40, K45, K50, K55, K60, K65, K70, K75, K80, K85</w:t>
            </w:r>
          </w:p>
        </w:tc>
      </w:tr>
      <w:tr w:rsidR="005B09E8" w14:paraId="755319B1" w14:textId="77777777" w:rsidTr="005B09E8">
        <w:trPr>
          <w:trHeight w:val="41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E5A69" w14:textId="18BAC090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7, 21 el 42 km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3939" w14:textId="777777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M motion, K motion</w:t>
            </w:r>
          </w:p>
        </w:tc>
      </w:tr>
      <w:tr w:rsidR="005B09E8" w14:paraId="7D352CE1" w14:textId="77777777" w:rsidTr="005B09E8">
        <w:trPr>
          <w:trHeight w:val="64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00DA147" w14:textId="64488825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Anmälan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75F0CB93" w14:textId="1B07D048" w:rsidR="005B09E8" w:rsidRPr="00A83F6F" w:rsidRDefault="005B09E8" w:rsidP="005B09E8">
            <w:pPr>
              <w:spacing w:after="38" w:line="216" w:lineRule="auto"/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 xml:space="preserve">Via anmälningsformulär på </w:t>
            </w:r>
            <w:hyperlink r:id="rId7" w:history="1">
              <w:r w:rsidRPr="00A83F6F">
                <w:rPr>
                  <w:color w:val="0000FF"/>
                  <w:sz w:val="20"/>
                  <w:szCs w:val="20"/>
                  <w:u w:val="single"/>
                </w:rPr>
                <w:t>Mariestads AIF Mariestads Marathon (laget.se)</w:t>
              </w:r>
            </w:hyperlink>
            <w:r w:rsidRPr="00A83F6F">
              <w:rPr>
                <w:sz w:val="20"/>
                <w:szCs w:val="20"/>
              </w:rPr>
              <w:t xml:space="preserve">  För att vara </w:t>
            </w:r>
            <w:r w:rsidRPr="00A83F6F">
              <w:rPr>
                <w:sz w:val="20"/>
                <w:szCs w:val="20"/>
              </w:rPr>
              <w:br/>
              <w:t>med i tävlingsklass måste man vara registrerad i en klubb som tillhör Svenska Friidrottsförbundet.</w:t>
            </w:r>
          </w:p>
          <w:p w14:paraId="31BEBBBE" w14:textId="3587EF5E" w:rsidR="005B09E8" w:rsidRPr="00A83F6F" w:rsidRDefault="005B09E8" w:rsidP="0063638E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b/>
                <w:bCs/>
                <w:sz w:val="20"/>
                <w:szCs w:val="20"/>
              </w:rPr>
              <w:t>Sista anmälningsdag är 14/8.</w:t>
            </w:r>
            <w:r w:rsidRPr="00A83F6F">
              <w:rPr>
                <w:sz w:val="20"/>
                <w:szCs w:val="20"/>
              </w:rPr>
              <w:t xml:space="preserve"> </w:t>
            </w:r>
            <w:r w:rsidR="00E8543C" w:rsidRPr="00A83F6F">
              <w:rPr>
                <w:sz w:val="20"/>
                <w:szCs w:val="20"/>
              </w:rPr>
              <w:t xml:space="preserve">Anmälan godkänd då betalning erhållits. </w:t>
            </w:r>
            <w:r w:rsidRPr="00A83F6F">
              <w:rPr>
                <w:sz w:val="20"/>
                <w:szCs w:val="20"/>
              </w:rPr>
              <w:t>Anmälan på plats på tävlingsdagen</w:t>
            </w:r>
            <w:r w:rsidR="001C3DF7">
              <w:rPr>
                <w:sz w:val="20"/>
                <w:szCs w:val="20"/>
              </w:rPr>
              <w:t xml:space="preserve"> 100</w:t>
            </w:r>
            <w:r w:rsidRPr="00A83F6F">
              <w:rPr>
                <w:sz w:val="20"/>
                <w:szCs w:val="20"/>
              </w:rPr>
              <w:t>kr tillägg på startavgiften.</w:t>
            </w:r>
          </w:p>
        </w:tc>
      </w:tr>
      <w:tr w:rsidR="005B09E8" w14:paraId="0A441740" w14:textId="77777777" w:rsidTr="005B09E8">
        <w:trPr>
          <w:trHeight w:val="92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C07B12A" w14:textId="4F7A1F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Avgift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4E249B28" w14:textId="777777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400kr maraton (medlem i Marathonsällskapet 50kr rabatt)</w:t>
            </w:r>
          </w:p>
          <w:p w14:paraId="6D6133F5" w14:textId="777777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200kr 21 km halvmara</w:t>
            </w:r>
          </w:p>
          <w:p w14:paraId="45132375" w14:textId="705FF9E8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100kr 7km motion</w:t>
            </w:r>
          </w:p>
        </w:tc>
      </w:tr>
      <w:tr w:rsidR="005B09E8" w14:paraId="647DB4B7" w14:textId="77777777" w:rsidTr="005B09E8">
        <w:trPr>
          <w:trHeight w:val="19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13C9A42" w14:textId="1B15F931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Betalning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3CF6D608" w14:textId="4975C219" w:rsidR="00405F7C" w:rsidRPr="00A83F6F" w:rsidRDefault="00E8543C" w:rsidP="00AD25B2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Swish 123 519 3073 alt. b</w:t>
            </w:r>
            <w:r w:rsidR="005B09E8" w:rsidRPr="00A83F6F">
              <w:rPr>
                <w:sz w:val="20"/>
                <w:szCs w:val="20"/>
              </w:rPr>
              <w:t>ankgiro 5762-3811</w:t>
            </w:r>
            <w:r w:rsidRPr="00A83F6F">
              <w:rPr>
                <w:sz w:val="20"/>
                <w:szCs w:val="20"/>
              </w:rPr>
              <w:t>,</w:t>
            </w:r>
            <w:r w:rsidR="005B09E8" w:rsidRPr="00A83F6F">
              <w:rPr>
                <w:sz w:val="20"/>
                <w:szCs w:val="20"/>
              </w:rPr>
              <w:t xml:space="preserve"> uppge namn och tävlingsklass.</w:t>
            </w:r>
          </w:p>
        </w:tc>
      </w:tr>
      <w:tr w:rsidR="005B09E8" w14:paraId="58D04DB7" w14:textId="77777777" w:rsidTr="005B09E8">
        <w:tblPrEx>
          <w:tblCellMar>
            <w:top w:w="3" w:type="dxa"/>
          </w:tblCellMar>
        </w:tblPrEx>
        <w:trPr>
          <w:trHeight w:val="25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58AB915" w14:textId="02941974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Nummerlappar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75EB23FB" w14:textId="4EEFA26F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Hämtas tävlingsdagen från kl 08:00 vid startområdet</w:t>
            </w:r>
          </w:p>
        </w:tc>
      </w:tr>
      <w:tr w:rsidR="005B09E8" w14:paraId="3CCA2B45" w14:textId="77777777" w:rsidTr="005B09E8">
        <w:tblPrEx>
          <w:tblCellMar>
            <w:top w:w="3" w:type="dxa"/>
          </w:tblCellMar>
        </w:tblPrEx>
        <w:trPr>
          <w:trHeight w:val="25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A42574C" w14:textId="06A11BC9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Banan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6E1BD513" w14:textId="3F503ACF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Vändpunktsbana, kontrollmätt av Reima Hartikainen.</w:t>
            </w:r>
          </w:p>
        </w:tc>
      </w:tr>
      <w:tr w:rsidR="005B09E8" w14:paraId="0D06D7E0" w14:textId="77777777" w:rsidTr="005B09E8">
        <w:tblPrEx>
          <w:tblCellMar>
            <w:top w:w="3" w:type="dxa"/>
          </w:tblCellMar>
        </w:tblPrEx>
        <w:trPr>
          <w:trHeight w:val="31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2EAC92A" w14:textId="6DB39AAD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Vätska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74341497" w14:textId="72F07BA6" w:rsidR="00E8543C" w:rsidRPr="00A83F6F" w:rsidRDefault="005B09E8" w:rsidP="00E8543C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Vid varje 3,5 kilometer serveras sportdryck, coca-cola och vatten</w:t>
            </w:r>
            <w:r w:rsidR="001C3DF7">
              <w:rPr>
                <w:sz w:val="20"/>
                <w:szCs w:val="20"/>
              </w:rPr>
              <w:t xml:space="preserve"> samt bannan.</w:t>
            </w:r>
          </w:p>
        </w:tc>
      </w:tr>
      <w:tr w:rsidR="005B09E8" w14:paraId="236FB319" w14:textId="77777777" w:rsidTr="005B09E8">
        <w:tblPrEx>
          <w:tblCellMar>
            <w:top w:w="3" w:type="dxa"/>
          </w:tblCellMar>
        </w:tblPrEx>
        <w:trPr>
          <w:trHeight w:val="31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A9458F5" w14:textId="1E41D993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Sjukvård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08258BC5" w14:textId="777777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Finns i mål- och startområde.</w:t>
            </w:r>
          </w:p>
        </w:tc>
      </w:tr>
      <w:tr w:rsidR="005B09E8" w14:paraId="2A88BE6F" w14:textId="77777777" w:rsidTr="005B09E8">
        <w:tblPrEx>
          <w:tblCellMar>
            <w:top w:w="3" w:type="dxa"/>
          </w:tblCellMar>
        </w:tblPrEx>
        <w:trPr>
          <w:trHeight w:val="30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F369835" w14:textId="5F4494F9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Tidtagning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3C79DFBA" w14:textId="77777777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Tidtagning sker med hjälp av chip.</w:t>
            </w:r>
          </w:p>
        </w:tc>
      </w:tr>
      <w:tr w:rsidR="005B09E8" w14:paraId="0DA26721" w14:textId="77777777" w:rsidTr="005B09E8">
        <w:tblPrEx>
          <w:tblCellMar>
            <w:top w:w="3" w:type="dxa"/>
          </w:tblCellMar>
        </w:tblPrEx>
        <w:trPr>
          <w:trHeight w:val="31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AFE7653" w14:textId="6513F39D" w:rsidR="005B09E8" w:rsidRPr="00A83F6F" w:rsidRDefault="005B09E8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Regler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14:paraId="6F0E2B5C" w14:textId="6E264CFC" w:rsidR="005B09E8" w:rsidRPr="00A83F6F" w:rsidRDefault="005B09E8" w:rsidP="005B09E8">
            <w:pPr>
              <w:ind w:left="5" w:right="-141"/>
              <w:jc w:val="both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Maxtid 6 timmar, Svenska Friidrottsförbundets regler. Loppet ingår i Furhoffs l</w:t>
            </w:r>
            <w:r w:rsidR="00775CC9">
              <w:rPr>
                <w:sz w:val="20"/>
                <w:szCs w:val="20"/>
              </w:rPr>
              <w:t>öparcup</w:t>
            </w:r>
            <w:r w:rsidRPr="00A83F6F">
              <w:rPr>
                <w:sz w:val="20"/>
                <w:szCs w:val="20"/>
              </w:rPr>
              <w:t>.</w:t>
            </w:r>
          </w:p>
        </w:tc>
      </w:tr>
      <w:tr w:rsidR="0063638E" w14:paraId="6AA1754C" w14:textId="77777777" w:rsidTr="00050C32">
        <w:tblPrEx>
          <w:tblCellMar>
            <w:top w:w="3" w:type="dxa"/>
          </w:tblCellMar>
        </w:tblPrEx>
        <w:trPr>
          <w:trHeight w:val="321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96C7F" w14:textId="0BAB5393" w:rsidR="0063638E" w:rsidRPr="00A83F6F" w:rsidRDefault="0063638E" w:rsidP="005B09E8">
            <w:pPr>
              <w:ind w:left="5" w:right="-141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Allmän info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2E50" w14:textId="397B6B63" w:rsidR="0063638E" w:rsidRPr="00A83F6F" w:rsidRDefault="0063638E" w:rsidP="005B09E8">
            <w:pPr>
              <w:ind w:left="5" w:right="-141"/>
              <w:jc w:val="both"/>
              <w:rPr>
                <w:sz w:val="20"/>
                <w:szCs w:val="20"/>
              </w:rPr>
            </w:pPr>
            <w:r w:rsidRPr="00A83F6F">
              <w:rPr>
                <w:sz w:val="20"/>
                <w:szCs w:val="20"/>
              </w:rPr>
              <w:t>Finns omklädningsrum och dusch</w:t>
            </w:r>
            <w:r w:rsidR="007F00FF">
              <w:rPr>
                <w:sz w:val="20"/>
                <w:szCs w:val="20"/>
              </w:rPr>
              <w:t>, Kaffe &amp; smörgås ingår till dom som springer Halv/hel marathon</w:t>
            </w:r>
            <w:r w:rsidR="00783AEC">
              <w:rPr>
                <w:sz w:val="20"/>
                <w:szCs w:val="20"/>
              </w:rPr>
              <w:t>.</w:t>
            </w:r>
          </w:p>
        </w:tc>
      </w:tr>
      <w:tr w:rsidR="00050C32" w:rsidRPr="00C467BE" w14:paraId="7502AF7D" w14:textId="77777777" w:rsidTr="00050C32">
        <w:tblPrEx>
          <w:tblCellMar>
            <w:top w:w="3" w:type="dxa"/>
          </w:tblCellMar>
        </w:tblPrEx>
        <w:trPr>
          <w:trHeight w:val="269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817B" w14:textId="77777777" w:rsidR="00AD25B2" w:rsidRPr="00C467BE" w:rsidRDefault="00AD25B2" w:rsidP="00A83F6F">
            <w:pPr>
              <w:ind w:left="5" w:right="-141"/>
              <w:rPr>
                <w:sz w:val="20"/>
                <w:szCs w:val="20"/>
              </w:rPr>
            </w:pPr>
          </w:p>
          <w:p w14:paraId="212776C5" w14:textId="45A420C8" w:rsidR="00050C32" w:rsidRPr="00C467BE" w:rsidRDefault="00050C32" w:rsidP="00A83F6F">
            <w:pPr>
              <w:ind w:left="5" w:right="-141"/>
              <w:rPr>
                <w:sz w:val="20"/>
                <w:szCs w:val="20"/>
              </w:rPr>
            </w:pPr>
            <w:r w:rsidRPr="00C467BE">
              <w:rPr>
                <w:sz w:val="20"/>
                <w:szCs w:val="20"/>
              </w:rPr>
              <w:t>Upplysningar</w:t>
            </w: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42B6D" w14:textId="1DCF276D" w:rsidR="00050C32" w:rsidRPr="00C467BE" w:rsidRDefault="00050C32" w:rsidP="00050C32">
            <w:pPr>
              <w:ind w:right="-141"/>
              <w:rPr>
                <w:sz w:val="20"/>
                <w:szCs w:val="20"/>
              </w:rPr>
            </w:pPr>
            <w:r w:rsidRPr="00C467BE">
              <w:rPr>
                <w:sz w:val="20"/>
                <w:szCs w:val="20"/>
              </w:rPr>
              <w:t>Tävlingsledare Mikael Johansson tfn 070-205 65 34, mikaelj1972@yahoo.se</w:t>
            </w:r>
          </w:p>
        </w:tc>
      </w:tr>
    </w:tbl>
    <w:p w14:paraId="0D4C55C1" w14:textId="4482804A" w:rsidR="005B09E8" w:rsidRDefault="005B09E8" w:rsidP="008205AE"/>
    <w:sectPr w:rsidR="005B09E8" w:rsidSect="00050C32">
      <w:headerReference w:type="default" r:id="rId8"/>
      <w:footerReference w:type="default" r:id="rId9"/>
      <w:pgSz w:w="11906" w:h="16838"/>
      <w:pgMar w:top="1417" w:right="991" w:bottom="1276" w:left="1417" w:header="708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91B9" w14:textId="77777777" w:rsidR="00D97C60" w:rsidRDefault="00D97C60" w:rsidP="005B09E8">
      <w:pPr>
        <w:spacing w:after="0" w:line="240" w:lineRule="auto"/>
      </w:pPr>
      <w:r>
        <w:separator/>
      </w:r>
    </w:p>
  </w:endnote>
  <w:endnote w:type="continuationSeparator" w:id="0">
    <w:p w14:paraId="6462FBFA" w14:textId="77777777" w:rsidR="00D97C60" w:rsidRDefault="00D97C60" w:rsidP="005B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1995" w14:textId="1D5905C7" w:rsidR="005B09E8" w:rsidRPr="005B09E8" w:rsidRDefault="005B09E8" w:rsidP="005B09E8">
    <w:pPr>
      <w:pStyle w:val="Sidfot"/>
      <w:jc w:val="center"/>
      <w:rPr>
        <w:sz w:val="28"/>
        <w:szCs w:val="28"/>
      </w:rPr>
    </w:pPr>
    <w:r w:rsidRPr="005B09E8">
      <w:rPr>
        <w:sz w:val="28"/>
        <w:szCs w:val="28"/>
      </w:rPr>
      <w:t>www.mariestadsaif.se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B1A4" w14:textId="77777777" w:rsidR="00D97C60" w:rsidRDefault="00D97C60" w:rsidP="005B09E8">
      <w:pPr>
        <w:spacing w:after="0" w:line="240" w:lineRule="auto"/>
      </w:pPr>
      <w:r>
        <w:separator/>
      </w:r>
    </w:p>
  </w:footnote>
  <w:footnote w:type="continuationSeparator" w:id="0">
    <w:p w14:paraId="761E5BFC" w14:textId="77777777" w:rsidR="00D97C60" w:rsidRDefault="00D97C60" w:rsidP="005B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CAA0" w14:textId="3D685B66" w:rsidR="005B09E8" w:rsidRDefault="004F37CE">
    <w:pPr>
      <w:pStyle w:val="Sidhuvud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9F0DC" wp14:editId="28E51C3E">
              <wp:simplePos x="0" y="0"/>
              <wp:positionH relativeFrom="column">
                <wp:posOffset>862330</wp:posOffset>
              </wp:positionH>
              <wp:positionV relativeFrom="paragraph">
                <wp:posOffset>-1905</wp:posOffset>
              </wp:positionV>
              <wp:extent cx="2314575" cy="247650"/>
              <wp:effectExtent l="0" t="0" r="952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0E0CB7" w14:textId="77777777" w:rsidR="005B09E8" w:rsidRPr="004F37CE" w:rsidRDefault="005B09E8" w:rsidP="005B09E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F37CE">
                            <w:rPr>
                              <w:sz w:val="20"/>
                              <w:szCs w:val="20"/>
                            </w:rPr>
                            <w:t>Mariestads Allmänna Idrottsförening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9F0D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67.9pt;margin-top:-.15pt;width:18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QcNgIAAGUEAAAOAAAAZHJzL2Uyb0RvYy54bWysVN9v2jAQfp+0/8Hy+whQoB0iVIyKaRJq&#10;K7VTn43jQCTH59mGhP31++xA6bo9TcuDc+e73I/vu8vstq01OyjnKzI5H/T6nCkjqajMNuffn1ef&#10;bjjzQZhCaDIq50fl+e3844dZY6dqSDvShXIMQYyfNjbnuxDsNMu83Kla+B5ZZWAsydUiQHXbrHCi&#10;QfRaZ8N+f5I15ArrSCrvcXvXGfk8xS9LJcNDWXoVmM45agvpdOncxDObz8R064TdVfJUhviHKmpR&#10;GSR9DXUngmB7V/0Rqq6kI09l6EmqMyrLSqrUA7oZ9N9187QTVqVeAI63rzD5/xdW3h+e7KNjof1C&#10;LQiMgDTWTz0uYz9t6er4RqUMdkB4fIVNtYFJXA6vBqPx9ZgzCdtwdD0ZJ1yzy9fW+fBVUc2ikHMH&#10;WhJa4rD2ARnhenaJyTzpqlhVWifl6JfasYMAgyC+oIYzLXzAZc5X6YlFI8Rvn2nDmpxPrlBLjGIo&#10;xuv8tIH7pckohXbTnjrfUHEEII66WfFWripUvUbKR+EwHMAAAx8ecJSakIROEmc7cj//dh/9wRms&#10;nDUYtpz7H3vhFDr5ZsDm58FoFKczKcByCMW9tWzeWsy+XhLQGGC1rExi9A/6LJaO6hfsxSJmhUkY&#10;idw5D2dxGboVwF5JtVgkJ8yjFWFtnqyMoSNokZPn9kU4eyIugPJ7Oo+lmL7jr/Pt4F7sA5VVIjcC&#10;3KF6wh2znAg77V1clrd68rr8Hea/AAAA//8DAFBLAwQUAAYACAAAACEAtfTCjd8AAAAIAQAADwAA&#10;AGRycy9kb3ducmV2LnhtbEyPQUvDQBCF74L/YRnBW7vRUC0xmyKiaMFQjYLXbXZMotnZsLttYn99&#10;x5Pe3uMN732Trybbiz360DlScDFPQCDVznTUKHh/e5gtQYSoyejeESr4wQCr4vQk15lxI73ivoqN&#10;4BIKmVbQxjhkUoa6RavD3A1InH06b3Vk6xtpvB653PbyMkmupNUd8UKrB7xrsf6udlbBx1g9+s16&#10;/fUyPJWHzaEqn/G+VOr8bLq9ARFxin/H8IvP6FAw09btyATRs08XjB4VzFIQnC+ShMVWQbq8Blnk&#10;8v8DxREAAP//AwBQSwECLQAUAAYACAAAACEAtoM4kv4AAADhAQAAEwAAAAAAAAAAAAAAAAAAAAAA&#10;W0NvbnRlbnRfVHlwZXNdLnhtbFBLAQItABQABgAIAAAAIQA4/SH/1gAAAJQBAAALAAAAAAAAAAAA&#10;AAAAAC8BAABfcmVscy8ucmVsc1BLAQItABQABgAIAAAAIQBEoDQcNgIAAGUEAAAOAAAAAAAAAAAA&#10;AAAAAC4CAABkcnMvZTJvRG9jLnhtbFBLAQItABQABgAIAAAAIQC19MKN3wAAAAgBAAAPAAAAAAAA&#10;AAAAAAAAAJAEAABkcnMvZG93bnJldi54bWxQSwUGAAAAAAQABADzAAAAnAUAAAAA&#10;" fillcolor="window" stroked="f" strokeweight=".5pt">
              <v:textbox>
                <w:txbxContent>
                  <w:p w14:paraId="460E0CB7" w14:textId="77777777" w:rsidR="005B09E8" w:rsidRPr="004F37CE" w:rsidRDefault="005B09E8" w:rsidP="005B09E8">
                    <w:pPr>
                      <w:rPr>
                        <w:sz w:val="20"/>
                        <w:szCs w:val="20"/>
                      </w:rPr>
                    </w:pPr>
                    <w:r w:rsidRPr="004F37CE">
                      <w:rPr>
                        <w:sz w:val="20"/>
                        <w:szCs w:val="20"/>
                      </w:rPr>
                      <w:t>Mariestads Allmänna Idrottsförening</w:t>
                    </w:r>
                  </w:p>
                </w:txbxContent>
              </v:textbox>
            </v:shape>
          </w:pict>
        </mc:Fallback>
      </mc:AlternateContent>
    </w:r>
    <w:r w:rsidRPr="00632041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692723DF" wp14:editId="6CC0DD72">
          <wp:simplePos x="0" y="0"/>
          <wp:positionH relativeFrom="page">
            <wp:posOffset>609600</wp:posOffset>
          </wp:positionH>
          <wp:positionV relativeFrom="page">
            <wp:posOffset>257175</wp:posOffset>
          </wp:positionV>
          <wp:extent cx="1019175" cy="490220"/>
          <wp:effectExtent l="0" t="0" r="9525" b="5080"/>
          <wp:wrapSquare wrapText="bothSides"/>
          <wp:docPr id="12" name="Picture 49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6" name="Picture 49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9E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E8"/>
    <w:rsid w:val="00050C32"/>
    <w:rsid w:val="001C3DF7"/>
    <w:rsid w:val="00405F7C"/>
    <w:rsid w:val="00406D38"/>
    <w:rsid w:val="004F37CE"/>
    <w:rsid w:val="005B09E8"/>
    <w:rsid w:val="0063638E"/>
    <w:rsid w:val="00775CC9"/>
    <w:rsid w:val="00783AEC"/>
    <w:rsid w:val="007F00FF"/>
    <w:rsid w:val="008205AE"/>
    <w:rsid w:val="00A64BFE"/>
    <w:rsid w:val="00A83F6F"/>
    <w:rsid w:val="00AD25B2"/>
    <w:rsid w:val="00C2111C"/>
    <w:rsid w:val="00C467BE"/>
    <w:rsid w:val="00D25A52"/>
    <w:rsid w:val="00D754DA"/>
    <w:rsid w:val="00D97C60"/>
    <w:rsid w:val="00E8543C"/>
    <w:rsid w:val="00F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FDBB5"/>
  <w15:chartTrackingRefBased/>
  <w15:docId w15:val="{9699EB82-C962-4C72-BFE4-C213765C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E8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5B09E8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5B09E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B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09E8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B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09E8"/>
    <w:rPr>
      <w:rFonts w:ascii="Calibri" w:eastAsia="Calibri" w:hAnsi="Calibri" w:cs="Calibri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aget.se/MariestadsAIF-Lopning-Marath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Kjellman</dc:creator>
  <cp:keywords/>
  <dc:description/>
  <cp:lastModifiedBy>Mikael Persson</cp:lastModifiedBy>
  <cp:revision>2</cp:revision>
  <dcterms:created xsi:type="dcterms:W3CDTF">2022-05-27T07:35:00Z</dcterms:created>
  <dcterms:modified xsi:type="dcterms:W3CDTF">2022-05-27T07:35:00Z</dcterms:modified>
</cp:coreProperties>
</file>